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6E395A" w14:textId="63A2898E" w:rsidR="006549A9" w:rsidRPr="006549A9" w:rsidRDefault="006549A9" w:rsidP="006549A9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L</w:t>
      </w:r>
      <w:r w:rsidRPr="006549A9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ot N°1 – FD Mende – route forestière de la croix de Bancel</w:t>
      </w:r>
      <w:r w:rsidR="00C03B7F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-</w:t>
      </w:r>
    </w:p>
    <w:p w14:paraId="6A742161" w14:textId="168782DE" w:rsidR="00FA39A0" w:rsidRPr="00FA39A0" w:rsidRDefault="00EE5D9A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Réfection de piste</w:t>
      </w:r>
    </w:p>
    <w:p w14:paraId="5C7AB4BA" w14:textId="77777777" w:rsidR="00FA39A0" w:rsidRDefault="00FA39A0"/>
    <w:p w14:paraId="641725A7" w14:textId="77777777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 xml:space="preserve">Plan de localisation 1/20 000 </w:t>
      </w:r>
    </w:p>
    <w:p w14:paraId="51538573" w14:textId="77777777" w:rsidR="00FA39A0" w:rsidRDefault="00FA39A0"/>
    <w:p w14:paraId="2528A2DE" w14:textId="77777777" w:rsidR="006549A9" w:rsidRDefault="006549A9" w:rsidP="006549A9">
      <w:pPr>
        <w:pStyle w:val="NormalWeb"/>
        <w:ind w:hanging="567"/>
      </w:pPr>
      <w:r>
        <w:rPr>
          <w:noProof/>
        </w:rPr>
        <w:drawing>
          <wp:inline distT="0" distB="0" distL="0" distR="0" wp14:anchorId="22FCEBAD" wp14:editId="60AFEFA9">
            <wp:extent cx="6568440" cy="4960129"/>
            <wp:effectExtent l="0" t="0" r="3810" b="0"/>
            <wp:docPr id="1" name="Image 1" descr="Une image contenant carte, atlas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carte, atlas, tex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756" cy="4991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B1A10" w14:textId="5AA38977" w:rsidR="00FA39A0" w:rsidRDefault="00FA39A0"/>
    <w:p w14:paraId="2845FFC2" w14:textId="77777777" w:rsidR="00FA39A0" w:rsidRDefault="00FA39A0"/>
    <w:p w14:paraId="3BA8B53C" w14:textId="77777777" w:rsidR="00FA39A0" w:rsidRDefault="00FA39A0"/>
    <w:p w14:paraId="1D15F96B" w14:textId="77777777" w:rsidR="00FA39A0" w:rsidRDefault="00FA39A0"/>
    <w:p w14:paraId="1261E8A6" w14:textId="77777777" w:rsidR="00FA39A0" w:rsidRDefault="00FA39A0"/>
    <w:p w14:paraId="5B9F0FC2" w14:textId="77777777" w:rsidR="00FA39A0" w:rsidRDefault="00FA39A0"/>
    <w:p w14:paraId="25D18306" w14:textId="77777777" w:rsidR="00FA39A0" w:rsidRDefault="00FA39A0"/>
    <w:p w14:paraId="0CC998B5" w14:textId="77777777" w:rsidR="00EE5D9A" w:rsidRDefault="00EE5D9A" w:rsidP="00EE5D9A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lastRenderedPageBreak/>
        <w:t xml:space="preserve">Lot N°4 – FD de Mende – Canton de Rieuménou – </w:t>
      </w:r>
    </w:p>
    <w:p w14:paraId="2CF41CB0" w14:textId="77777777" w:rsidR="00EE5D9A" w:rsidRPr="00FA39A0" w:rsidRDefault="00EE5D9A" w:rsidP="00EE5D9A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Réfection de piste</w:t>
      </w:r>
    </w:p>
    <w:p w14:paraId="65CD8AFF" w14:textId="77777777" w:rsidR="00EE5D9A" w:rsidRDefault="00EE5D9A" w:rsidP="00EE5D9A"/>
    <w:p w14:paraId="195A3BD8" w14:textId="3B30B154" w:rsidR="00EE5D9A" w:rsidRPr="00FA39A0" w:rsidRDefault="00EE5D9A" w:rsidP="00EE5D9A">
      <w:pPr>
        <w:rPr>
          <w:b/>
          <w:bCs/>
        </w:rPr>
      </w:pPr>
      <w:r w:rsidRPr="00FA39A0">
        <w:rPr>
          <w:b/>
          <w:bCs/>
        </w:rPr>
        <w:t>Plan de localisation 1/</w:t>
      </w:r>
      <w:r>
        <w:rPr>
          <w:b/>
          <w:bCs/>
        </w:rPr>
        <w:t>5</w:t>
      </w:r>
      <w:r w:rsidRPr="00FA39A0">
        <w:rPr>
          <w:b/>
          <w:bCs/>
        </w:rPr>
        <w:t xml:space="preserve"> 000 </w:t>
      </w:r>
    </w:p>
    <w:p w14:paraId="4B71551A" w14:textId="77777777" w:rsidR="00CC7CE9" w:rsidRDefault="00CC7CE9" w:rsidP="00CC7CE9">
      <w:pPr>
        <w:pStyle w:val="NormalWeb"/>
        <w:ind w:hanging="426"/>
      </w:pPr>
      <w:r>
        <w:rPr>
          <w:noProof/>
        </w:rPr>
        <w:drawing>
          <wp:inline distT="0" distB="0" distL="0" distR="0" wp14:anchorId="55DAA694" wp14:editId="1F46B18B">
            <wp:extent cx="6237214" cy="5875020"/>
            <wp:effectExtent l="0" t="0" r="0" b="0"/>
            <wp:docPr id="2" name="Image 1" descr="Une image contenant carte, tex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 descr="Une image contenant carte, texte, atla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808" cy="5901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632B5" w14:textId="77777777" w:rsidR="00EE5D9A" w:rsidRDefault="00EE5D9A" w:rsidP="00EE5D9A"/>
    <w:p w14:paraId="77E41607" w14:textId="037D9E25" w:rsidR="00EE5D9A" w:rsidRDefault="00EE5D9A" w:rsidP="00EE5D9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DAD914" wp14:editId="5D3DB48C">
                <wp:simplePos x="0" y="0"/>
                <wp:positionH relativeFrom="column">
                  <wp:posOffset>58</wp:posOffset>
                </wp:positionH>
                <wp:positionV relativeFrom="paragraph">
                  <wp:posOffset>29845</wp:posOffset>
                </wp:positionV>
                <wp:extent cx="505690" cy="117763"/>
                <wp:effectExtent l="0" t="0" r="27940" b="15875"/>
                <wp:wrapNone/>
                <wp:docPr id="70947069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789515" id="Rectangle 1" o:spid="_x0000_s1026" style="position:absolute;margin-left:0;margin-top:2.35pt;width:39.8pt;height: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" fillcolor="#60caf3 [1943]" strokecolor="#030e13 [484]" strokeweight="1pt"/>
            </w:pict>
          </mc:Fallback>
        </mc:AlternateContent>
      </w:r>
      <w:r>
        <w:t xml:space="preserve"> </w:t>
      </w:r>
      <w:r>
        <w:tab/>
      </w:r>
      <w:r>
        <w:tab/>
        <w:t xml:space="preserve">Piste à scarifier / </w:t>
      </w:r>
      <w:r w:rsidR="00CC7CE9">
        <w:t>compact</w:t>
      </w:r>
      <w:r>
        <w:t>er</w:t>
      </w:r>
    </w:p>
    <w:p w14:paraId="042E074D" w14:textId="59B66031" w:rsidR="00EE5D9A" w:rsidRDefault="00EE5D9A" w:rsidP="00EE5D9A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F2FD80" wp14:editId="76A8B3A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05690" cy="117763"/>
                <wp:effectExtent l="0" t="0" r="27940" b="15875"/>
                <wp:wrapNone/>
                <wp:docPr id="88729556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8C43F" id="Rectangle 1" o:spid="_x0000_s1026" style="position:absolute;margin-left:0;margin-top:0;width:39.8pt;height:9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" fillcolor="red" strokecolor="#030e13 [484]" strokeweight="1pt"/>
            </w:pict>
          </mc:Fallback>
        </mc:AlternateContent>
      </w:r>
      <w:r>
        <w:tab/>
      </w:r>
      <w:r>
        <w:tab/>
        <w:t>Piste à empierrer</w:t>
      </w:r>
    </w:p>
    <w:p w14:paraId="35C8F342" w14:textId="77777777" w:rsidR="00EE5D9A" w:rsidRDefault="00EE5D9A"/>
    <w:p w14:paraId="5035218B" w14:textId="77777777" w:rsidR="00EE5D9A" w:rsidRDefault="00EE5D9A"/>
    <w:sectPr w:rsidR="00EE5D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5F4666"/>
    <w:multiLevelType w:val="multilevel"/>
    <w:tmpl w:val="F9F4BC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5EEF3DAC"/>
    <w:multiLevelType w:val="hybridMultilevel"/>
    <w:tmpl w:val="B9768694"/>
    <w:lvl w:ilvl="0" w:tplc="1160CF56">
      <w:start w:val="1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num w:numId="1" w16cid:durableId="1840467319">
    <w:abstractNumId w:val="0"/>
  </w:num>
  <w:num w:numId="2" w16cid:durableId="15180790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9A0"/>
    <w:rsid w:val="003D194D"/>
    <w:rsid w:val="00434A0B"/>
    <w:rsid w:val="005D40D2"/>
    <w:rsid w:val="006549A9"/>
    <w:rsid w:val="00C03B7F"/>
    <w:rsid w:val="00CC7CE9"/>
    <w:rsid w:val="00EE5D9A"/>
    <w:rsid w:val="00FA39A0"/>
    <w:rsid w:val="00FC1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9FB262"/>
  <w15:chartTrackingRefBased/>
  <w15:docId w15:val="{1DB6C86C-3FA7-41D6-A78D-D7C3EFFD4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1 Acte,numeroté  1.,Titre 1 SQ,t1,Titre 11,t1.T1.Titre 1Annexe,TITRE1,t1.T1.Titre 1,Titre 1ed,Titre 1 sans saut de page,H1,level 1,Level 1 Head,stydde,1titre,1titre1,1titre2,1titre3,1titre4,1titre5,1titre6,Titre 1 SQ1,heading 1,Titre 1 SQ2"/>
    <w:basedOn w:val="Normal"/>
    <w:next w:val="Normal"/>
    <w:link w:val="Titre1Car"/>
    <w:qFormat/>
    <w:rsid w:val="00FA39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aliases w:val="Titre 2 Acte,numéroté  1.1.,Titre 2 SQ,t2,TITRE 2,Titre 21,t2.T2.Titre 2,Titre 2ed,H2,t2.T2,T2,R22,A,h2,Header 2,l2,Level 2 Head,2,Titre 2 SQ1,Titre 2 SQ2,Titre 2 SQ3,Titre 2 SQ4,Titre 2 SQ5,Titre 2 SQ6,Titre 2 SQ7,Titre 2 SQ8,heading 2"/>
    <w:basedOn w:val="Normal"/>
    <w:next w:val="Normal"/>
    <w:link w:val="Titre2Car"/>
    <w:uiPriority w:val="9"/>
    <w:unhideWhenUsed/>
    <w:qFormat/>
    <w:rsid w:val="00FA39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A39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A39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A39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A39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A39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A39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A39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 Acte Car,numeroté  1. Car,Titre 1 SQ Car,t1 Car,Titre 11 Car,t1.T1.Titre 1Annexe Car,TITRE1 Car,t1.T1.Titre 1 Car,Titre 1ed Car,Titre 1 sans saut de page Car,H1 Car,level 1 Car,Level 1 Head Car,stydde Car,1titre Car,1titre1 Car"/>
    <w:basedOn w:val="Policepardfaut"/>
    <w:link w:val="Titre1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aliases w:val="Titre 2 Acte Car,numéroté  1.1. Car,Titre 2 SQ Car,t2 Car,TITRE 2 Car,Titre 21 Car,t2.T2.Titre 2 Car,Titre 2ed Car,H2 Car,t2.T2 Car,T2 Car,R22 Car,A Car,h2 Car,Header 2 Car,l2 Car,Level 2 Head Car,2 Car,Titre 2 SQ1 Car,Titre 2 SQ2 Car"/>
    <w:basedOn w:val="Policepardfaut"/>
    <w:link w:val="Titre2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A39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A39A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A39A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A39A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A39A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A39A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A39A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A39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A39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A39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A39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A39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A39A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A39A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A39A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A39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A39A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A39A0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6549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</Pages>
  <Words>43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TOIRON Laurent</dc:creator>
  <cp:keywords/>
  <dc:description/>
  <cp:lastModifiedBy>CRIQUELION Maryline</cp:lastModifiedBy>
  <cp:revision>4</cp:revision>
  <dcterms:created xsi:type="dcterms:W3CDTF">2026-01-06T13:18:00Z</dcterms:created>
  <dcterms:modified xsi:type="dcterms:W3CDTF">2026-01-14T14:00:00Z</dcterms:modified>
</cp:coreProperties>
</file>